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bottomFromText="200" w:vertAnchor="text" w:horzAnchor="margin" w:tblpY="2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/>
    <w:tbl>
      <w:tblPr>
        <w:tblStyle w:val="4"/>
        <w:tblpPr w:leftFromText="180" w:rightFromText="180" w:bottomFromText="200" w:vertAnchor="text" w:horzAnchor="margin" w:tblpY="2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tcBorders>
              <w:top w:val="nil"/>
              <w:left w:val="nil"/>
              <w:bottom w:val="double" w:color="auto" w:sz="18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ДЕПУТАТОВ  КАЛИНИНСКОГО  СЕЛЬСОВЕТА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Р Е Ш Е Н И Е              </w:t>
      </w:r>
    </w:p>
    <w:p>
      <w:pPr>
        <w:tabs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</w:t>
      </w:r>
      <w:r>
        <w:rPr>
          <w:rFonts w:ascii="Times New Roman" w:hAnsi="Times New Roman"/>
          <w:lang w:val="ru-RU"/>
        </w:rPr>
        <w:t>17.04.2019</w:t>
      </w: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с.  Калинино     № 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О переименовании  улицы в населенном пункте с. Калинино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(</w:t>
      </w:r>
      <w:r>
        <w:rPr>
          <w:rFonts w:ascii="Times New Roman" w:hAnsi="Times New Roman"/>
          <w:b/>
          <w:sz w:val="26"/>
          <w:szCs w:val="28"/>
          <w:lang w:val="ru-RU"/>
        </w:rPr>
        <w:t>СТ</w:t>
      </w:r>
      <w:r>
        <w:rPr>
          <w:rFonts w:ascii="Times New Roman" w:hAnsi="Times New Roman"/>
          <w:b/>
          <w:sz w:val="26"/>
          <w:szCs w:val="28"/>
        </w:rPr>
        <w:t xml:space="preserve"> Тополек</w:t>
      </w:r>
      <w:r>
        <w:rPr>
          <w:rFonts w:ascii="Times New Roman" w:hAnsi="Times New Roman"/>
          <w:b/>
          <w:sz w:val="26"/>
          <w:szCs w:val="28"/>
          <w:lang w:val="ru-RU"/>
        </w:rPr>
        <w:t xml:space="preserve"> садовое товарищество</w:t>
      </w:r>
      <w:r>
        <w:rPr>
          <w:rFonts w:ascii="Times New Roman" w:hAnsi="Times New Roman"/>
          <w:b/>
          <w:sz w:val="26"/>
          <w:szCs w:val="28"/>
        </w:rPr>
        <w:t>)</w:t>
      </w:r>
    </w:p>
    <w:p>
      <w:pPr>
        <w:spacing w:after="0" w:line="240" w:lineRule="auto"/>
        <w:rPr>
          <w:i/>
        </w:rPr>
      </w:pPr>
    </w:p>
    <w:p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соответствии ст. 35 Устава муниципального образования Калининский сельсовет Усть – Абаканского района Республики Хакасия, Совет депутатов  Калининского сельсовета </w:t>
      </w:r>
    </w:p>
    <w:p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Переименовать ул. Яблочная в ул. Сосновая  в населенном пункте село Калинино, Усть – Абаканского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>, Сельского поселения Калининский сельсовет</w:t>
      </w:r>
      <w:r>
        <w:rPr>
          <w:rFonts w:ascii="Times New Roman" w:hAnsi="Times New Roman"/>
          <w:sz w:val="26"/>
          <w:szCs w:val="26"/>
        </w:rPr>
        <w:t xml:space="preserve"> Республики Хакасия (</w:t>
      </w:r>
      <w:r>
        <w:rPr>
          <w:rFonts w:ascii="Times New Roman" w:hAnsi="Times New Roman"/>
          <w:sz w:val="26"/>
          <w:szCs w:val="26"/>
          <w:lang w:val="ru-RU"/>
        </w:rPr>
        <w:t>СТ</w:t>
      </w:r>
      <w:r>
        <w:rPr>
          <w:rFonts w:ascii="Times New Roman" w:hAnsi="Times New Roman"/>
          <w:sz w:val="26"/>
          <w:szCs w:val="26"/>
        </w:rPr>
        <w:t xml:space="preserve"> Тополек</w:t>
      </w:r>
      <w:r>
        <w:rPr>
          <w:rFonts w:ascii="Times New Roman" w:hAnsi="Times New Roman"/>
          <w:sz w:val="26"/>
          <w:szCs w:val="26"/>
          <w:lang w:val="ru-RU"/>
        </w:rPr>
        <w:t xml:space="preserve"> садовое товарищество</w:t>
      </w:r>
      <w:r>
        <w:rPr>
          <w:rFonts w:ascii="Times New Roman" w:hAnsi="Times New Roman"/>
          <w:sz w:val="26"/>
          <w:szCs w:val="26"/>
        </w:rPr>
        <w:t xml:space="preserve">) и  читать в следующей редакции: Российская Федерация,  Республика Хакасия,  Усть – Абаканский муниципальный район,  Сельское поселение Калининский сельсовет,  Калинино село,  </w:t>
      </w:r>
      <w:r>
        <w:rPr>
          <w:rFonts w:ascii="Times New Roman" w:hAnsi="Times New Roman"/>
          <w:sz w:val="26"/>
          <w:szCs w:val="26"/>
          <w:lang w:val="ru-RU"/>
        </w:rPr>
        <w:t>СТ Тополек садовое товарищество,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Сосновая улица.</w:t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Настоящее решение вступает в силу  со дня его принятия.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     И.А. Сажин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BE7"/>
    <w:multiLevelType w:val="multilevel"/>
    <w:tmpl w:val="02727B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56508"/>
    <w:rsid w:val="0003532C"/>
    <w:rsid w:val="000856C2"/>
    <w:rsid w:val="00085D63"/>
    <w:rsid w:val="000D26CD"/>
    <w:rsid w:val="00122417"/>
    <w:rsid w:val="001C5DB7"/>
    <w:rsid w:val="00244893"/>
    <w:rsid w:val="00250796"/>
    <w:rsid w:val="002552E3"/>
    <w:rsid w:val="00487A04"/>
    <w:rsid w:val="00512004"/>
    <w:rsid w:val="0067381C"/>
    <w:rsid w:val="0068348F"/>
    <w:rsid w:val="00756508"/>
    <w:rsid w:val="00851FE9"/>
    <w:rsid w:val="008F0DAE"/>
    <w:rsid w:val="00AB1E14"/>
    <w:rsid w:val="00AE2BBD"/>
    <w:rsid w:val="00C425DF"/>
    <w:rsid w:val="00DA5D3B"/>
    <w:rsid w:val="00DF3B61"/>
    <w:rsid w:val="00E65E9C"/>
    <w:rsid w:val="00E83347"/>
    <w:rsid w:val="00EC2B9E"/>
    <w:rsid w:val="00EE6C59"/>
    <w:rsid w:val="00EF30BD"/>
    <w:rsid w:val="00F25171"/>
    <w:rsid w:val="1990481D"/>
    <w:rsid w:val="31466CA5"/>
    <w:rsid w:val="55AA6B37"/>
    <w:rsid w:val="673F618D"/>
    <w:rsid w:val="71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root</Company>
  <Pages>1</Pages>
  <Words>162</Words>
  <Characters>927</Characters>
  <Lines>7</Lines>
  <Paragraphs>2</Paragraphs>
  <TotalTime>97</TotalTime>
  <ScaleCrop>false</ScaleCrop>
  <LinksUpToDate>false</LinksUpToDate>
  <CharactersWithSpaces>1087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2018-06-27T05:44:00Z</dcterms:created>
  <dc:creator>admin</dc:creator>
  <cp:lastModifiedBy>Юлия</cp:lastModifiedBy>
  <cp:lastPrinted>2019-05-22T06:56:34Z</cp:lastPrinted>
  <dcterms:modified xsi:type="dcterms:W3CDTF">2019-05-22T06:56:47Z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